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Ind w:w="-180" w:type="dxa"/>
        <w:tblLook w:val="04A0" w:firstRow="1" w:lastRow="0" w:firstColumn="1" w:lastColumn="0" w:noHBand="0" w:noVBand="1"/>
      </w:tblPr>
      <w:tblGrid>
        <w:gridCol w:w="1138"/>
        <w:gridCol w:w="2732"/>
        <w:gridCol w:w="1380"/>
        <w:gridCol w:w="1410"/>
        <w:gridCol w:w="1890"/>
        <w:gridCol w:w="2446"/>
        <w:gridCol w:w="3854"/>
      </w:tblGrid>
      <w:tr w:rsidR="000A1EFD" w:rsidRPr="000A1EFD" w:rsidTr="004E7811">
        <w:trPr>
          <w:trHeight w:val="473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C57397" w:rsidP="000A1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-210185</wp:posOffset>
                  </wp:positionV>
                  <wp:extent cx="1022985" cy="559435"/>
                  <wp:effectExtent l="0" t="0" r="5715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BTW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01660AA" wp14:editId="3587206B">
                  <wp:simplePos x="0" y="0"/>
                  <wp:positionH relativeFrom="column">
                    <wp:posOffset>4305935</wp:posOffset>
                  </wp:positionH>
                  <wp:positionV relativeFrom="page">
                    <wp:posOffset>-282575</wp:posOffset>
                  </wp:positionV>
                  <wp:extent cx="600075" cy="733425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EFD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9715500</wp:posOffset>
                  </wp:positionH>
                  <wp:positionV relativeFrom="paragraph">
                    <wp:posOffset>-771525</wp:posOffset>
                  </wp:positionV>
                  <wp:extent cx="704850" cy="828675"/>
                  <wp:effectExtent l="0" t="0" r="0" b="0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44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4"/>
            </w:tblGrid>
            <w:tr w:rsidR="000A1EFD" w:rsidRPr="000A1EFD" w:rsidTr="004E7811">
              <w:trPr>
                <w:trHeight w:val="446"/>
                <w:tblCellSpacing w:w="0" w:type="dxa"/>
              </w:trPr>
              <w:tc>
                <w:tcPr>
                  <w:tcW w:w="14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811" w:rsidRDefault="000A1EFD" w:rsidP="004E781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A1EFD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  </w:t>
                  </w:r>
                  <w:r w:rsidR="004E7811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0A1EFD" w:rsidRPr="000A1EFD" w:rsidRDefault="000A1EFD" w:rsidP="00B665C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A1EFD">
                    <w:rPr>
                      <w:rFonts w:ascii="Century Gothic" w:eastAsia="Times New Roman" w:hAnsi="Century Gothic" w:cs="Times New Roman"/>
                      <w:b/>
                      <w:bCs/>
                      <w:color w:val="000000"/>
                      <w:sz w:val="32"/>
                      <w:szCs w:val="32"/>
                    </w:rPr>
                    <w:t>TALKING IS TEACHING FAMILY ENGAGEMENT SIGN-IN SHEETS</w:t>
                  </w:r>
                </w:p>
              </w:tc>
            </w:tr>
          </w:tbl>
          <w:p w:rsidR="000A1EFD" w:rsidRPr="000A1EFD" w:rsidRDefault="000A1EFD" w:rsidP="000A1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1EFD" w:rsidRPr="000A1EFD" w:rsidTr="004E7811">
        <w:trPr>
          <w:trHeight w:val="884"/>
        </w:trPr>
        <w:tc>
          <w:tcPr>
            <w:tcW w:w="14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934742" w:rsidP="004E781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Organization</w:t>
            </w:r>
            <w:r w:rsidR="000A1EFD" w:rsidRPr="000A1EFD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:  ______________________________________________________     DATE/TIME:  _______________________________</w:t>
            </w:r>
          </w:p>
        </w:tc>
      </w:tr>
      <w:tr w:rsidR="004E7811" w:rsidRPr="000A1EFD" w:rsidTr="004E7811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4E7811" w:rsidRPr="000A1EFD" w:rsidTr="004E7811">
        <w:trPr>
          <w:trHeight w:val="999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0A1EFD" w:rsidRPr="00A414C1" w:rsidRDefault="000A1EFD" w:rsidP="00A414C1">
            <w:pPr>
              <w:spacing w:after="0" w:line="240" w:lineRule="auto"/>
              <w:ind w:right="-165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val="es-SV"/>
              </w:rPr>
            </w:pPr>
            <w:r w:rsidRPr="00A414C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SV"/>
              </w:rPr>
              <w:t>Parent or Caregiver's Name</w:t>
            </w:r>
            <w:r w:rsidRPr="00A414C1">
              <w:rPr>
                <w:rFonts w:ascii="Century Gothic" w:eastAsia="Times New Roman" w:hAnsi="Century Gothic" w:cs="Times New Roman"/>
                <w:b/>
                <w:bCs/>
                <w:color w:val="FFFFFF"/>
                <w:lang w:val="es-SV"/>
              </w:rPr>
              <w:br/>
            </w:r>
            <w:r w:rsidRPr="00A414C1"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  <w:lang w:val="es-SV"/>
              </w:rPr>
              <w:t>(Nombre del padre ó cuidador)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# of Adults</w:t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br/>
              <w:t>Present</w:t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br/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  <w:t>(Adultos presentes)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# of Children</w:t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br/>
              <w:t>Present</w:t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br/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  <w:t>(Niños presentes)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Age(s) of Chidren Present</w:t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</w:rPr>
              <w:br/>
            </w: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</w:rPr>
              <w:t>(Edad de niños presentes)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vAlign w:val="center"/>
            <w:hideMark/>
          </w:tcPr>
          <w:p w:rsidR="000A1EFD" w:rsidRPr="00A414C1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val="es-SV"/>
              </w:rPr>
            </w:pPr>
            <w:r w:rsidRPr="00A414C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val="es-SV"/>
              </w:rPr>
              <w:t>Phone Number</w:t>
            </w:r>
            <w:r w:rsidRPr="00A414C1">
              <w:rPr>
                <w:rFonts w:ascii="Century Gothic" w:eastAsia="Times New Roman" w:hAnsi="Century Gothic" w:cs="Times New Roman"/>
                <w:b/>
                <w:bCs/>
                <w:color w:val="FFFFFF"/>
                <w:lang w:val="es-SV"/>
              </w:rPr>
              <w:br/>
            </w:r>
            <w:r w:rsidRPr="00A414C1">
              <w:rPr>
                <w:rFonts w:ascii="Century Gothic" w:eastAsia="Times New Roman" w:hAnsi="Century Gothic" w:cs="Times New Roman"/>
                <w:b/>
                <w:bCs/>
                <w:color w:val="FFFFFF"/>
                <w:sz w:val="14"/>
                <w:szCs w:val="14"/>
                <w:lang w:val="es-SV"/>
              </w:rPr>
              <w:t>(Numero de telefono)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A1EF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  <w:t>Email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A414C1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-654050</wp:posOffset>
                  </wp:positionH>
                  <wp:positionV relativeFrom="paragraph">
                    <wp:posOffset>-909320</wp:posOffset>
                  </wp:positionV>
                  <wp:extent cx="3895725" cy="4219575"/>
                  <wp:effectExtent l="0" t="0" r="9525" b="9525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421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EFD"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14C1" w:rsidRPr="000A1EFD" w:rsidTr="004E7811">
        <w:trPr>
          <w:trHeight w:val="47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EFD" w:rsidRPr="000A1EFD" w:rsidRDefault="000A1EFD" w:rsidP="000A1EF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0A1EFD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</w:tbl>
    <w:p w:rsidR="006A72AE" w:rsidRDefault="004E7811" w:rsidP="004E7811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589F5BD" wp14:editId="68A521E2">
            <wp:simplePos x="0" y="0"/>
            <wp:positionH relativeFrom="column">
              <wp:posOffset>7813800</wp:posOffset>
            </wp:positionH>
            <wp:positionV relativeFrom="page">
              <wp:posOffset>248726</wp:posOffset>
            </wp:positionV>
            <wp:extent cx="1615653" cy="599801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53" cy="59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4C1">
        <w:t>Please submit to</w:t>
      </w:r>
      <w:r w:rsidR="00372FA2">
        <w:t xml:space="preserve"> </w:t>
      </w:r>
      <w:r w:rsidR="006A72AE">
        <w:t xml:space="preserve">Abby Lehman at </w:t>
      </w:r>
      <w:bookmarkStart w:id="0" w:name="_GoBack"/>
      <w:bookmarkEnd w:id="0"/>
      <w:r w:rsidR="00F4118F">
        <w:rPr>
          <w:rStyle w:val="Hyperlink"/>
        </w:rPr>
        <w:fldChar w:fldCharType="begin"/>
      </w:r>
      <w:r w:rsidR="00F4118F">
        <w:rPr>
          <w:rStyle w:val="Hyperlink"/>
        </w:rPr>
        <w:instrText xml:space="preserve"> HYPERLINK "mailto:</w:instrText>
      </w:r>
      <w:r w:rsidR="00F4118F" w:rsidRPr="00F4118F">
        <w:rPr>
          <w:rStyle w:val="Hyperlink"/>
        </w:rPr>
        <w:instrText>abby.lehman@tulsaeducare.org</w:instrText>
      </w:r>
      <w:r w:rsidR="00F4118F">
        <w:rPr>
          <w:rStyle w:val="Hyperlink"/>
        </w:rPr>
        <w:instrText xml:space="preserve">" </w:instrText>
      </w:r>
      <w:r w:rsidR="00F4118F">
        <w:rPr>
          <w:rStyle w:val="Hyperlink"/>
        </w:rPr>
        <w:fldChar w:fldCharType="separate"/>
      </w:r>
      <w:r w:rsidR="00F4118F" w:rsidRPr="005E7F38">
        <w:rPr>
          <w:rStyle w:val="Hyperlink"/>
        </w:rPr>
        <w:t>abby.lehman@tulsaeducare.org</w:t>
      </w:r>
      <w:r w:rsidR="00F4118F">
        <w:rPr>
          <w:rStyle w:val="Hyperlink"/>
        </w:rPr>
        <w:fldChar w:fldCharType="end"/>
      </w:r>
      <w:r w:rsidR="006A72AE">
        <w:t xml:space="preserve"> or </w:t>
      </w:r>
      <w:r w:rsidR="000D78D9">
        <w:t>Andrea</w:t>
      </w:r>
      <w:r w:rsidR="00372FA2">
        <w:t xml:space="preserve"> </w:t>
      </w:r>
      <w:r w:rsidR="000D78D9">
        <w:t>Amaya</w:t>
      </w:r>
      <w:r w:rsidR="006A72AE">
        <w:t xml:space="preserve"> at </w:t>
      </w:r>
      <w:hyperlink r:id="rId9" w:history="1">
        <w:r w:rsidR="000D78D9" w:rsidRPr="00AC3C8C">
          <w:rPr>
            <w:rStyle w:val="Hyperlink"/>
          </w:rPr>
          <w:t>andreaa@tulsaeducare.org</w:t>
        </w:r>
      </w:hyperlink>
      <w:r w:rsidR="00A414C1">
        <w:t>.</w:t>
      </w:r>
    </w:p>
    <w:sectPr w:rsidR="006A72AE" w:rsidSect="000A1E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FD"/>
    <w:rsid w:val="000A1EFD"/>
    <w:rsid w:val="000D78D9"/>
    <w:rsid w:val="000F68EE"/>
    <w:rsid w:val="001176E2"/>
    <w:rsid w:val="001906A0"/>
    <w:rsid w:val="00223117"/>
    <w:rsid w:val="00325A96"/>
    <w:rsid w:val="00372FA2"/>
    <w:rsid w:val="004E7811"/>
    <w:rsid w:val="006A72AE"/>
    <w:rsid w:val="00934742"/>
    <w:rsid w:val="00A414C1"/>
    <w:rsid w:val="00B658FF"/>
    <w:rsid w:val="00B665CE"/>
    <w:rsid w:val="00C17CA5"/>
    <w:rsid w:val="00C57397"/>
    <w:rsid w:val="00C63B23"/>
    <w:rsid w:val="00D71A39"/>
    <w:rsid w:val="00F4118F"/>
    <w:rsid w:val="00F46EFC"/>
    <w:rsid w:val="00F75BF7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4817"/>
  <w15:docId w15:val="{EB9B4894-FB8C-43B6-8C8B-9FE2E42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2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ndreaa@tulsaedu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Kirkland</dc:creator>
  <cp:lastModifiedBy>aamaya</cp:lastModifiedBy>
  <cp:revision>4</cp:revision>
  <cp:lastPrinted>2019-01-24T23:54:00Z</cp:lastPrinted>
  <dcterms:created xsi:type="dcterms:W3CDTF">2018-10-26T19:55:00Z</dcterms:created>
  <dcterms:modified xsi:type="dcterms:W3CDTF">2019-01-25T23:13:00Z</dcterms:modified>
</cp:coreProperties>
</file>